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4B" w:rsidRDefault="00026D8F">
      <w:r>
        <w:t xml:space="preserve">Template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AI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STATEMENT OF ARTIFICIAL INTELLIGENCE (AI) USAGE IN MANUSCRIPT PREPARATION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International Research Journal of Business Studies</w:t>
      </w: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LPPM </w:t>
      </w:r>
      <w:proofErr w:type="spell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Universitas</w:t>
      </w:r>
      <w:proofErr w:type="spell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Prasetiya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Mulya</w:t>
      </w:r>
      <w:bookmarkStart w:id="0" w:name="_GoBack"/>
      <w:bookmarkEnd w:id="0"/>
      <w:proofErr w:type="spellEnd"/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The undersigned: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Principal Author </w:t>
      </w: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Name :</w:t>
      </w:r>
      <w:proofErr w:type="gram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Institution :</w:t>
      </w:r>
      <w:proofErr w:type="gram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Email :</w:t>
      </w:r>
      <w:proofErr w:type="gram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Manuscript </w:t>
      </w: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Title :</w:t>
      </w:r>
      <w:proofErr w:type="gram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Hereby declares that the use of Artificial Intelligence (AI) technology in the preparation of the manuscript titled: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"..........................................................................................."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has</w:t>
      </w:r>
      <w:proofErr w:type="gramEnd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been conducted responsibly and in accordance with the principles of academic integrity.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I/we declare that: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[ ] This manuscript does not use Artificial Intelligence (AI) technology in the preparation, writing, analysis, or editing processes.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gramEnd"/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color w:val="000000"/>
          <w:sz w:val="24"/>
          <w:szCs w:val="24"/>
        </w:rPr>
        <w:t>[ ] This manuscript uses the assistance of Artificial Intelligence (AI) with the following details</w:t>
      </w: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D8F" w:rsidRPr="00026D8F" w:rsidRDefault="00026D8F" w:rsidP="00026D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Catatan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Teks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selanjutnya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terpotong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pada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tampilan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dokumen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tersedia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sehingga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terjemahan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disesuaikan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dengan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batas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teks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terlihat</w:t>
      </w:r>
      <w:proofErr w:type="spellEnd"/>
      <w:r w:rsidRPr="00026D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).</w:t>
      </w:r>
    </w:p>
    <w:p w:rsidR="00026D8F" w:rsidRDefault="00026D8F"/>
    <w:sectPr w:rsidR="00026D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8F"/>
    <w:rsid w:val="00026D8F"/>
    <w:rsid w:val="001C36CF"/>
    <w:rsid w:val="0078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DFAB7-D2FB-4EE3-9275-07F4FF48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Heronimus</dc:creator>
  <cp:keywords/>
  <dc:description/>
  <cp:lastModifiedBy>Heronimus</cp:lastModifiedBy>
  <cp:revision>1</cp:revision>
  <dcterms:created xsi:type="dcterms:W3CDTF">2026-08-31T06:32:00Z</dcterms:created>
  <dcterms:modified xsi:type="dcterms:W3CDTF">2026-08-31T06:38:00Z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1c12cabc-683f-4b34-8266-80c2e3dc24a9</vt:lpwstr>
  </property>
</Properties>
</file>